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4" w:type="dxa"/>
        <w:tblInd w:w="632" w:type="dxa"/>
        <w:tblLook w:val="04A0" w:firstRow="1" w:lastRow="0" w:firstColumn="1" w:lastColumn="0" w:noHBand="0" w:noVBand="1"/>
      </w:tblPr>
      <w:tblGrid>
        <w:gridCol w:w="8123"/>
        <w:gridCol w:w="6871"/>
      </w:tblGrid>
      <w:tr w:rsidR="00B40419" w:rsidRPr="009A4EAE" w14:paraId="2B038086" w14:textId="77777777" w:rsidTr="004758F5">
        <w:tc>
          <w:tcPr>
            <w:tcW w:w="8123" w:type="dxa"/>
          </w:tcPr>
          <w:p w14:paraId="470B38EE" w14:textId="77777777" w:rsidR="00B40419" w:rsidRDefault="00B40419" w:rsidP="004758F5">
            <w:pPr>
              <w:tabs>
                <w:tab w:val="left" w:pos="4080"/>
              </w:tabs>
              <w:jc w:val="center"/>
              <w:rPr>
                <w:sz w:val="20"/>
                <w:szCs w:val="20"/>
                <w:lang w:val="sv-SE"/>
              </w:rPr>
            </w:pPr>
            <w:r w:rsidRPr="009A4EAE">
              <w:rPr>
                <w:sz w:val="20"/>
                <w:szCs w:val="20"/>
                <w:lang w:val="sv-SE"/>
              </w:rPr>
              <w:t>CÔNG TY</w:t>
            </w:r>
            <w:r>
              <w:rPr>
                <w:sz w:val="20"/>
                <w:szCs w:val="20"/>
                <w:lang w:val="sv-SE"/>
              </w:rPr>
              <w:t>/ĐƠN VỊ</w:t>
            </w:r>
            <w:r w:rsidRPr="009A4EAE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.................................</w:t>
            </w:r>
          </w:p>
          <w:p w14:paraId="1493CD78" w14:textId="77777777" w:rsidR="00B40419" w:rsidRDefault="00B40419" w:rsidP="004758F5">
            <w:pPr>
              <w:tabs>
                <w:tab w:val="left" w:pos="4080"/>
              </w:tabs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........................................................</w:t>
            </w:r>
          </w:p>
          <w:p w14:paraId="053E2CB8" w14:textId="77777777" w:rsidR="00B40419" w:rsidRPr="00D91E25" w:rsidRDefault="00B40419" w:rsidP="004758F5">
            <w:pPr>
              <w:tabs>
                <w:tab w:val="left" w:pos="4080"/>
              </w:tabs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..............................................................</w:t>
            </w:r>
          </w:p>
        </w:tc>
        <w:tc>
          <w:tcPr>
            <w:tcW w:w="6871" w:type="dxa"/>
          </w:tcPr>
          <w:p w14:paraId="3D464431" w14:textId="77777777" w:rsidR="00B40419" w:rsidRPr="009A4EAE" w:rsidRDefault="00B40419" w:rsidP="004758F5">
            <w:pPr>
              <w:tabs>
                <w:tab w:val="left" w:pos="4080"/>
              </w:tabs>
              <w:jc w:val="center"/>
              <w:rPr>
                <w:bCs/>
                <w:sz w:val="20"/>
                <w:szCs w:val="20"/>
                <w:lang w:val="sv-SE"/>
              </w:rPr>
            </w:pPr>
            <w:r w:rsidRPr="009A4EAE">
              <w:rPr>
                <w:bCs/>
                <w:sz w:val="20"/>
                <w:szCs w:val="20"/>
                <w:lang w:val="sv-SE"/>
              </w:rPr>
              <w:t>CỘNG HÒA XÃ HỘI CHỦ NGHĨA VIỆT NAM</w:t>
            </w:r>
          </w:p>
          <w:p w14:paraId="4BB2F23A" w14:textId="77777777" w:rsidR="00B40419" w:rsidRPr="009A4EAE" w:rsidRDefault="00B40419" w:rsidP="004758F5">
            <w:pPr>
              <w:tabs>
                <w:tab w:val="left" w:pos="4080"/>
              </w:tabs>
              <w:jc w:val="center"/>
              <w:rPr>
                <w:sz w:val="20"/>
                <w:szCs w:val="20"/>
                <w:lang w:val="sv-SE"/>
              </w:rPr>
            </w:pPr>
            <w:r w:rsidRPr="009A4EAE">
              <w:rPr>
                <w:b/>
                <w:bCs/>
                <w:u w:val="single"/>
                <w:lang w:val="sv-SE"/>
              </w:rPr>
              <w:t>Độc lập - Tự do - Hạnh phúc</w:t>
            </w:r>
          </w:p>
        </w:tc>
      </w:tr>
    </w:tbl>
    <w:p w14:paraId="0F3FF6B6" w14:textId="77777777" w:rsidR="00C87909" w:rsidRDefault="00C87909"/>
    <w:p w14:paraId="0F32E61E" w14:textId="21B0770A" w:rsidR="00B40419" w:rsidRDefault="00B40419" w:rsidP="00B40419">
      <w:pPr>
        <w:jc w:val="center"/>
        <w:rPr>
          <w:b/>
          <w:sz w:val="32"/>
          <w:szCs w:val="32"/>
          <w:lang w:val="sv-SE"/>
        </w:rPr>
      </w:pPr>
      <w:bookmarkStart w:id="0" w:name="_Hlk201152126"/>
      <w:r>
        <w:rPr>
          <w:b/>
          <w:sz w:val="32"/>
          <w:szCs w:val="32"/>
          <w:lang w:val="sv-SE"/>
        </w:rPr>
        <w:t xml:space="preserve">BẢNG ĐIỂM </w:t>
      </w:r>
      <w:r w:rsidRPr="00AB2F7C">
        <w:rPr>
          <w:b/>
          <w:sz w:val="32"/>
          <w:szCs w:val="32"/>
          <w:lang w:val="sv-SE"/>
        </w:rPr>
        <w:t>ĐÁNH GIÁ KẾT QUẢ THỰC TẬP TỐT</w:t>
      </w:r>
      <w:bookmarkEnd w:id="0"/>
      <w:r w:rsidR="00E752AC">
        <w:rPr>
          <w:b/>
          <w:sz w:val="32"/>
          <w:szCs w:val="32"/>
          <w:lang w:val="sv-SE"/>
        </w:rPr>
        <w:t xml:space="preserve"> NGHIỆP TẠI ĐƠN VỊ</w:t>
      </w:r>
    </w:p>
    <w:p w14:paraId="6CCFD2B4" w14:textId="77777777" w:rsidR="00B40419" w:rsidRDefault="00B40419" w:rsidP="00B40419">
      <w:pPr>
        <w:jc w:val="center"/>
        <w:rPr>
          <w:b/>
          <w:sz w:val="32"/>
          <w:szCs w:val="32"/>
          <w:lang w:val="sv-SE"/>
        </w:rPr>
      </w:pPr>
    </w:p>
    <w:p w14:paraId="2A23DE09" w14:textId="597905FD" w:rsidR="00B40419" w:rsidRPr="00A126D4" w:rsidRDefault="00B40419" w:rsidP="00A126D4">
      <w:pPr>
        <w:spacing w:line="264" w:lineRule="auto"/>
        <w:ind w:left="1559"/>
        <w:rPr>
          <w:sz w:val="26"/>
          <w:szCs w:val="26"/>
          <w:lang w:val="sv-SE"/>
        </w:rPr>
      </w:pPr>
      <w:r w:rsidRPr="00A126D4">
        <w:rPr>
          <w:sz w:val="26"/>
          <w:szCs w:val="26"/>
          <w:lang w:val="sv-SE"/>
        </w:rPr>
        <w:t>Thời gian thực tập: Từ ngày 30/6/2025 đến ngày 1</w:t>
      </w:r>
      <w:r w:rsidR="009218AD">
        <w:rPr>
          <w:sz w:val="26"/>
          <w:szCs w:val="26"/>
          <w:lang w:val="sv-SE"/>
        </w:rPr>
        <w:t>7</w:t>
      </w:r>
      <w:r w:rsidRPr="00A126D4">
        <w:rPr>
          <w:sz w:val="26"/>
          <w:szCs w:val="26"/>
          <w:lang w:val="sv-SE"/>
        </w:rPr>
        <w:t>/8/2025</w:t>
      </w:r>
    </w:p>
    <w:p w14:paraId="3D09BE49" w14:textId="392808AC" w:rsidR="00B40419" w:rsidRPr="00A126D4" w:rsidRDefault="00B40419" w:rsidP="00A126D4">
      <w:pPr>
        <w:spacing w:line="264" w:lineRule="auto"/>
        <w:ind w:left="1559" w:right="-144"/>
        <w:rPr>
          <w:sz w:val="26"/>
          <w:szCs w:val="26"/>
          <w:lang w:val="sv-SE"/>
        </w:rPr>
      </w:pPr>
      <w:r w:rsidRPr="00A126D4">
        <w:rPr>
          <w:sz w:val="26"/>
          <w:szCs w:val="26"/>
          <w:lang w:val="sv-SE"/>
        </w:rPr>
        <w:t>Địa điểm thực tập:..............................</w:t>
      </w:r>
      <w:r w:rsidR="00A126D4">
        <w:rPr>
          <w:sz w:val="26"/>
          <w:szCs w:val="26"/>
          <w:lang w:val="sv-SE"/>
        </w:rPr>
        <w:t>.............</w:t>
      </w:r>
      <w:r w:rsidRPr="00A126D4">
        <w:rPr>
          <w:sz w:val="26"/>
          <w:szCs w:val="26"/>
          <w:lang w:val="sv-SE"/>
        </w:rPr>
        <w:t>.....................................................................</w:t>
      </w:r>
      <w:r w:rsidR="00A126D4" w:rsidRPr="00A126D4">
        <w:rPr>
          <w:sz w:val="26"/>
          <w:szCs w:val="26"/>
          <w:lang w:val="sv-SE"/>
        </w:rPr>
        <w:t>.....................................................................</w:t>
      </w:r>
    </w:p>
    <w:p w14:paraId="39D5DE25" w14:textId="12736A08" w:rsidR="00B40419" w:rsidRPr="00A126D4" w:rsidRDefault="00B40419" w:rsidP="00A126D4">
      <w:pPr>
        <w:spacing w:line="264" w:lineRule="auto"/>
        <w:ind w:left="1559"/>
        <w:rPr>
          <w:sz w:val="26"/>
          <w:szCs w:val="26"/>
          <w:lang w:val="sv-SE"/>
        </w:rPr>
      </w:pPr>
      <w:r w:rsidRPr="00A126D4">
        <w:rPr>
          <w:sz w:val="26"/>
          <w:szCs w:val="26"/>
          <w:lang w:val="sv-SE"/>
        </w:rPr>
        <w:t>Cán bộ hướng dẫn thực tập:.........</w:t>
      </w:r>
      <w:r w:rsidR="00A126D4" w:rsidRPr="00A126D4">
        <w:rPr>
          <w:sz w:val="26"/>
          <w:szCs w:val="26"/>
          <w:lang w:val="sv-SE"/>
        </w:rPr>
        <w:t>.........</w:t>
      </w:r>
      <w:r w:rsidR="00A126D4">
        <w:rPr>
          <w:sz w:val="26"/>
          <w:szCs w:val="26"/>
          <w:lang w:val="sv-SE"/>
        </w:rPr>
        <w:t>.............</w:t>
      </w:r>
      <w:r w:rsidR="00A126D4" w:rsidRPr="00A126D4">
        <w:rPr>
          <w:sz w:val="26"/>
          <w:szCs w:val="26"/>
          <w:lang w:val="sv-SE"/>
        </w:rPr>
        <w:t>............................................................</w:t>
      </w:r>
      <w:r w:rsidRPr="00A126D4">
        <w:rPr>
          <w:sz w:val="26"/>
          <w:szCs w:val="26"/>
          <w:lang w:val="sv-SE"/>
        </w:rPr>
        <w:t>...........................................................................</w:t>
      </w:r>
    </w:p>
    <w:p w14:paraId="021C05A1" w14:textId="703C78EB" w:rsidR="00B40419" w:rsidRDefault="00B40419" w:rsidP="00A126D4">
      <w:pPr>
        <w:spacing w:line="264" w:lineRule="auto"/>
        <w:ind w:left="1559"/>
        <w:rPr>
          <w:b/>
          <w:sz w:val="32"/>
          <w:szCs w:val="32"/>
          <w:lang w:val="sv-SE"/>
        </w:rPr>
      </w:pPr>
      <w:r w:rsidRPr="00A126D4">
        <w:rPr>
          <w:sz w:val="26"/>
          <w:szCs w:val="26"/>
          <w:lang w:val="sv-SE"/>
        </w:rPr>
        <w:t>Giảng viên phụ trách:</w:t>
      </w:r>
      <w:r>
        <w:rPr>
          <w:sz w:val="28"/>
          <w:lang w:val="sv-SE"/>
        </w:rPr>
        <w:t xml:space="preserve"> .............................................................................</w:t>
      </w:r>
      <w:r w:rsidR="00A126D4">
        <w:rPr>
          <w:sz w:val="28"/>
          <w:lang w:val="sv-SE"/>
        </w:rPr>
        <w:t>.....................................................................</w:t>
      </w:r>
      <w:r>
        <w:rPr>
          <w:sz w:val="28"/>
          <w:lang w:val="sv-SE"/>
        </w:rPr>
        <w:t>................</w:t>
      </w:r>
    </w:p>
    <w:p w14:paraId="01CCD569" w14:textId="77777777" w:rsidR="00B40419" w:rsidRDefault="00B40419">
      <w:pPr>
        <w:rPr>
          <w:b/>
          <w:sz w:val="32"/>
          <w:szCs w:val="32"/>
          <w:lang w:val="sv-SE"/>
        </w:rPr>
      </w:pPr>
    </w:p>
    <w:tbl>
      <w:tblPr>
        <w:tblStyle w:val="TableGrid"/>
        <w:tblW w:w="15167" w:type="dxa"/>
        <w:tblInd w:w="704" w:type="dxa"/>
        <w:tblLook w:val="04A0" w:firstRow="1" w:lastRow="0" w:firstColumn="1" w:lastColumn="0" w:noHBand="0" w:noVBand="1"/>
      </w:tblPr>
      <w:tblGrid>
        <w:gridCol w:w="846"/>
        <w:gridCol w:w="2131"/>
        <w:gridCol w:w="1711"/>
        <w:gridCol w:w="1711"/>
        <w:gridCol w:w="1256"/>
        <w:gridCol w:w="1949"/>
        <w:gridCol w:w="1878"/>
        <w:gridCol w:w="1631"/>
        <w:gridCol w:w="2054"/>
      </w:tblGrid>
      <w:tr w:rsidR="00B40419" w14:paraId="6D5637F8" w14:textId="77777777" w:rsidTr="00334C2E">
        <w:trPr>
          <w:trHeight w:val="409"/>
        </w:trPr>
        <w:tc>
          <w:tcPr>
            <w:tcW w:w="846" w:type="dxa"/>
            <w:vMerge w:val="restart"/>
            <w:vAlign w:val="center"/>
          </w:tcPr>
          <w:p w14:paraId="557E79FE" w14:textId="10CA59F9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STT</w:t>
            </w:r>
          </w:p>
        </w:tc>
        <w:tc>
          <w:tcPr>
            <w:tcW w:w="2131" w:type="dxa"/>
            <w:vMerge w:val="restart"/>
            <w:vAlign w:val="center"/>
          </w:tcPr>
          <w:p w14:paraId="3DEA63DF" w14:textId="77777777" w:rsidR="00B40419" w:rsidRPr="00DE707C" w:rsidRDefault="00B40419" w:rsidP="00A126D4">
            <w:pPr>
              <w:spacing w:line="264" w:lineRule="auto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H</w:t>
            </w:r>
            <w:r w:rsidRPr="00DE707C">
              <w:rPr>
                <w:b/>
                <w:sz w:val="26"/>
                <w:szCs w:val="26"/>
                <w:lang w:val="sv-SE"/>
              </w:rPr>
              <w:t>ọ và tên</w:t>
            </w:r>
          </w:p>
          <w:p w14:paraId="701AE1A8" w14:textId="6406479D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DE707C">
              <w:rPr>
                <w:b/>
                <w:sz w:val="26"/>
                <w:szCs w:val="26"/>
                <w:lang w:val="sv-SE"/>
              </w:rPr>
              <w:t>sinh viên</w:t>
            </w:r>
          </w:p>
        </w:tc>
        <w:tc>
          <w:tcPr>
            <w:tcW w:w="1711" w:type="dxa"/>
            <w:vMerge w:val="restart"/>
            <w:vAlign w:val="center"/>
          </w:tcPr>
          <w:p w14:paraId="524FE8CF" w14:textId="5FF63790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Mã SV</w:t>
            </w:r>
          </w:p>
        </w:tc>
        <w:tc>
          <w:tcPr>
            <w:tcW w:w="1711" w:type="dxa"/>
            <w:vMerge w:val="restart"/>
            <w:vAlign w:val="center"/>
          </w:tcPr>
          <w:p w14:paraId="03BE6DE0" w14:textId="77777777" w:rsidR="00B40419" w:rsidRDefault="00B40419" w:rsidP="00A126D4">
            <w:pPr>
              <w:spacing w:line="264" w:lineRule="auto"/>
              <w:ind w:left="-120" w:right="-100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Họ tên </w:t>
            </w:r>
            <w:r w:rsidRPr="00DE707C">
              <w:rPr>
                <w:b/>
                <w:sz w:val="26"/>
                <w:szCs w:val="26"/>
                <w:lang w:val="sv-SE"/>
              </w:rPr>
              <w:t>cán bộ</w:t>
            </w:r>
          </w:p>
          <w:p w14:paraId="5EA333ED" w14:textId="3B89E6B1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DE707C">
              <w:rPr>
                <w:b/>
                <w:sz w:val="26"/>
                <w:szCs w:val="26"/>
                <w:lang w:val="sv-SE"/>
              </w:rPr>
              <w:t>hướng dẫn</w:t>
            </w:r>
          </w:p>
        </w:tc>
        <w:tc>
          <w:tcPr>
            <w:tcW w:w="8768" w:type="dxa"/>
            <w:gridSpan w:val="5"/>
            <w:vAlign w:val="center"/>
          </w:tcPr>
          <w:p w14:paraId="029370AC" w14:textId="7C8A9BDF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8C0C99">
              <w:rPr>
                <w:b/>
                <w:bCs/>
              </w:rPr>
              <w:t>ĐIỂM</w:t>
            </w:r>
            <w:r>
              <w:rPr>
                <w:b/>
                <w:bCs/>
              </w:rPr>
              <w:t xml:space="preserve"> KIỂM TRA</w:t>
            </w:r>
          </w:p>
        </w:tc>
      </w:tr>
      <w:tr w:rsidR="00B40419" w14:paraId="2036A9BD" w14:textId="77777777" w:rsidTr="00334C2E">
        <w:trPr>
          <w:trHeight w:val="415"/>
        </w:trPr>
        <w:tc>
          <w:tcPr>
            <w:tcW w:w="846" w:type="dxa"/>
            <w:vMerge/>
          </w:tcPr>
          <w:p w14:paraId="1FAE1BDC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131" w:type="dxa"/>
            <w:vMerge/>
          </w:tcPr>
          <w:p w14:paraId="756F8D94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  <w:vMerge/>
          </w:tcPr>
          <w:p w14:paraId="53974B9E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  <w:vMerge/>
          </w:tcPr>
          <w:p w14:paraId="6E3CD91E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  <w:vMerge w:val="restart"/>
            <w:vAlign w:val="center"/>
          </w:tcPr>
          <w:p w14:paraId="08AB0FD3" w14:textId="77777777" w:rsidR="00B40419" w:rsidRDefault="00B40419" w:rsidP="00A126D4">
            <w:pPr>
              <w:spacing w:line="264" w:lineRule="auto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Kiểm tra </w:t>
            </w:r>
            <w:r w:rsidR="000B1A50" w:rsidRPr="000B1A50">
              <w:rPr>
                <w:b/>
                <w:sz w:val="26"/>
                <w:szCs w:val="26"/>
                <w:lang w:val="sv-SE"/>
              </w:rPr>
              <w:t>thường xuyên</w:t>
            </w:r>
          </w:p>
          <w:p w14:paraId="2F62433E" w14:textId="6CFFC684" w:rsidR="000B1A50" w:rsidRPr="00A126D4" w:rsidRDefault="000B1A50" w:rsidP="00A126D4">
            <w:pPr>
              <w:spacing w:line="264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713E36">
              <w:rPr>
                <w:bCs/>
                <w:i/>
                <w:iCs/>
                <w:sz w:val="20"/>
                <w:szCs w:val="20"/>
                <w:lang w:val="sv-SE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val="sv-SE"/>
              </w:rPr>
              <w:t>Tham gia thực tập đầy đủ)</w:t>
            </w:r>
          </w:p>
        </w:tc>
        <w:tc>
          <w:tcPr>
            <w:tcW w:w="3827" w:type="dxa"/>
            <w:gridSpan w:val="2"/>
            <w:vAlign w:val="center"/>
          </w:tcPr>
          <w:p w14:paraId="77A875A1" w14:textId="5C6DE964" w:rsidR="00B40419" w:rsidRPr="00A126D4" w:rsidRDefault="00B40419" w:rsidP="00A126D4">
            <w:pPr>
              <w:spacing w:line="264" w:lineRule="auto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Kiểm tra lập kế hoạch</w:t>
            </w:r>
            <w:r w:rsidR="00060857">
              <w:rPr>
                <w:b/>
                <w:sz w:val="26"/>
                <w:szCs w:val="26"/>
                <w:lang w:val="sv-SE"/>
              </w:rPr>
              <w:t xml:space="preserve"> thực tập</w:t>
            </w:r>
          </w:p>
        </w:tc>
        <w:tc>
          <w:tcPr>
            <w:tcW w:w="3685" w:type="dxa"/>
            <w:gridSpan w:val="2"/>
            <w:vAlign w:val="center"/>
          </w:tcPr>
          <w:p w14:paraId="12ECC462" w14:textId="62586764" w:rsidR="00B40419" w:rsidRPr="00A126D4" w:rsidRDefault="00334C2E" w:rsidP="00A126D4">
            <w:pPr>
              <w:spacing w:line="264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334C2E">
              <w:rPr>
                <w:b/>
                <w:sz w:val="26"/>
                <w:szCs w:val="26"/>
                <w:lang w:val="sv-SE"/>
              </w:rPr>
              <w:t>Kiểm tra mô phỏng/thực hành</w:t>
            </w:r>
          </w:p>
        </w:tc>
      </w:tr>
      <w:tr w:rsidR="00B40419" w14:paraId="1B602A7E" w14:textId="77777777" w:rsidTr="00334C2E">
        <w:tc>
          <w:tcPr>
            <w:tcW w:w="846" w:type="dxa"/>
            <w:vMerge/>
          </w:tcPr>
          <w:p w14:paraId="6C1A6BBC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131" w:type="dxa"/>
            <w:vMerge/>
          </w:tcPr>
          <w:p w14:paraId="4CA3EE5A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  <w:vMerge/>
          </w:tcPr>
          <w:p w14:paraId="47FBD1A1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  <w:vMerge/>
          </w:tcPr>
          <w:p w14:paraId="22A5ECA6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  <w:vMerge/>
          </w:tcPr>
          <w:p w14:paraId="52746A01" w14:textId="77777777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  <w:vAlign w:val="center"/>
          </w:tcPr>
          <w:p w14:paraId="57139010" w14:textId="685EF425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713E36">
              <w:rPr>
                <w:bCs/>
                <w:i/>
                <w:iCs/>
                <w:sz w:val="20"/>
                <w:szCs w:val="20"/>
                <w:lang w:val="sv-SE"/>
              </w:rPr>
              <w:t>(Xác định được giải pháp kỹ thuật/công nghệ của đơn vị thực tập)</w:t>
            </w:r>
          </w:p>
        </w:tc>
        <w:tc>
          <w:tcPr>
            <w:tcW w:w="1878" w:type="dxa"/>
            <w:vAlign w:val="center"/>
          </w:tcPr>
          <w:p w14:paraId="248A9EA4" w14:textId="48ABD055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713E36">
              <w:rPr>
                <w:bCs/>
                <w:i/>
                <w:iCs/>
                <w:sz w:val="20"/>
                <w:szCs w:val="20"/>
                <w:lang w:val="sv-SE"/>
              </w:rPr>
              <w:t>Diễn giải được cơ sở lý thuyết của giải pháp kỹ thuật/ công nghệ của đơn vị thực tập</w:t>
            </w:r>
          </w:p>
        </w:tc>
        <w:tc>
          <w:tcPr>
            <w:tcW w:w="1631" w:type="dxa"/>
            <w:vAlign w:val="center"/>
          </w:tcPr>
          <w:p w14:paraId="74F4B179" w14:textId="190149FF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713E36">
              <w:rPr>
                <w:bCs/>
                <w:i/>
                <w:iCs/>
                <w:sz w:val="20"/>
                <w:szCs w:val="20"/>
                <w:lang w:val="sv-SE"/>
              </w:rPr>
              <w:t>Lập được kế hoạch, quy trình  mô phỏng/thí nghiệm</w:t>
            </w:r>
          </w:p>
        </w:tc>
        <w:tc>
          <w:tcPr>
            <w:tcW w:w="2054" w:type="dxa"/>
            <w:vAlign w:val="center"/>
          </w:tcPr>
          <w:p w14:paraId="6A495C20" w14:textId="16CC55DC" w:rsidR="00B40419" w:rsidRDefault="00B40419" w:rsidP="00A126D4">
            <w:pPr>
              <w:jc w:val="center"/>
              <w:rPr>
                <w:b/>
                <w:sz w:val="32"/>
                <w:szCs w:val="32"/>
                <w:lang w:val="sv-SE"/>
              </w:rPr>
            </w:pPr>
            <w:r w:rsidRPr="00713E36">
              <w:rPr>
                <w:bCs/>
                <w:i/>
                <w:iCs/>
                <w:sz w:val="20"/>
                <w:szCs w:val="20"/>
                <w:lang w:val="sv-SE"/>
              </w:rPr>
              <w:t xml:space="preserve">Thực hiện được </w:t>
            </w:r>
            <w:r w:rsidRPr="00713E36">
              <w:rPr>
                <w:rStyle w:val="normaltextrun"/>
                <w:color w:val="000000"/>
                <w:sz w:val="20"/>
                <w:szCs w:val="20"/>
                <w:lang w:val="vi-VN"/>
              </w:rPr>
              <w:t xml:space="preserve">mô phỏng/ thực nghiệm </w:t>
            </w:r>
            <w:r w:rsidRPr="00713E36">
              <w:rPr>
                <w:bCs/>
                <w:i/>
                <w:iCs/>
                <w:sz w:val="20"/>
                <w:szCs w:val="20"/>
                <w:lang w:val="sv-SE"/>
              </w:rPr>
              <w:t>giải pháp kỹ thuật/công nghệ của đơn vị thực tập</w:t>
            </w:r>
          </w:p>
        </w:tc>
      </w:tr>
      <w:tr w:rsidR="00B40419" w14:paraId="5270E9E0" w14:textId="77777777" w:rsidTr="00334C2E">
        <w:tc>
          <w:tcPr>
            <w:tcW w:w="846" w:type="dxa"/>
          </w:tcPr>
          <w:p w14:paraId="534AE8B5" w14:textId="77777777" w:rsidR="00B40419" w:rsidRPr="00A126D4" w:rsidRDefault="00B40419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7BCE45C9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33582EA6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59026F3E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4D728EAA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3ED7F43D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7DC191E3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0606A77B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4853D075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B40419" w14:paraId="6195EF3C" w14:textId="77777777" w:rsidTr="00334C2E">
        <w:tc>
          <w:tcPr>
            <w:tcW w:w="846" w:type="dxa"/>
          </w:tcPr>
          <w:p w14:paraId="50C91A41" w14:textId="77777777" w:rsidR="00B40419" w:rsidRPr="00A126D4" w:rsidRDefault="00B40419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4E010E52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198F5069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2A0C7FD9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3C91680C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31516163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1A11E251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3B23FE9D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6EEBA7EC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B40419" w14:paraId="265C843F" w14:textId="77777777" w:rsidTr="00334C2E">
        <w:tc>
          <w:tcPr>
            <w:tcW w:w="846" w:type="dxa"/>
          </w:tcPr>
          <w:p w14:paraId="5007BD38" w14:textId="77777777" w:rsidR="00B40419" w:rsidRPr="00A126D4" w:rsidRDefault="00B40419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53F2E0D0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27A772BE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5DE99B11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65EED648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169F72B5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7E004877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6BE8FEB4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64803ACC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B40419" w14:paraId="3E41D105" w14:textId="77777777" w:rsidTr="00334C2E">
        <w:tc>
          <w:tcPr>
            <w:tcW w:w="846" w:type="dxa"/>
          </w:tcPr>
          <w:p w14:paraId="464A1A16" w14:textId="77777777" w:rsidR="00B40419" w:rsidRPr="00A126D4" w:rsidRDefault="00B40419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23D7967C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20B4DA61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552A9214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5D32F71C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073ED1F4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10093CE2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4D716944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12E03444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B40419" w14:paraId="70ACC359" w14:textId="77777777" w:rsidTr="00334C2E">
        <w:tc>
          <w:tcPr>
            <w:tcW w:w="846" w:type="dxa"/>
          </w:tcPr>
          <w:p w14:paraId="7DFC8F1E" w14:textId="77777777" w:rsidR="00B40419" w:rsidRPr="00A126D4" w:rsidRDefault="00B40419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5D0B7E16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1CF10C81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667963AA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59F15071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19A7D72B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56F65779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4386A868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1FF76364" w14:textId="77777777" w:rsidR="00B40419" w:rsidRDefault="00B40419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A126D4" w14:paraId="4951B5A5" w14:textId="77777777" w:rsidTr="00334C2E">
        <w:tc>
          <w:tcPr>
            <w:tcW w:w="846" w:type="dxa"/>
          </w:tcPr>
          <w:p w14:paraId="327A2C5E" w14:textId="77777777" w:rsidR="00A126D4" w:rsidRPr="00A126D4" w:rsidRDefault="00A126D4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1404DA9B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19433897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42DEA8E2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7301D07F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27A895A5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09819803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4BB15FFD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6EBC4FE3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A126D4" w14:paraId="202F3ACF" w14:textId="77777777" w:rsidTr="00334C2E">
        <w:tc>
          <w:tcPr>
            <w:tcW w:w="846" w:type="dxa"/>
          </w:tcPr>
          <w:p w14:paraId="7EB22803" w14:textId="77777777" w:rsidR="00A126D4" w:rsidRPr="00A126D4" w:rsidRDefault="00A126D4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13B605EF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490E6BA1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4943D61B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4A79A2C0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37656A87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48B4A186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54A55B68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66B09ACB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A126D4" w14:paraId="332398EB" w14:textId="77777777" w:rsidTr="00334C2E">
        <w:tc>
          <w:tcPr>
            <w:tcW w:w="846" w:type="dxa"/>
          </w:tcPr>
          <w:p w14:paraId="00F65BDE" w14:textId="77777777" w:rsidR="00A126D4" w:rsidRPr="00A126D4" w:rsidRDefault="00A126D4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062F01A9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545F51BD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67CF9E7A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22FF8E9B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410E9372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673B4CA9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68F8DDD6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2E6350E8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A126D4" w14:paraId="59EE7DEA" w14:textId="77777777" w:rsidTr="00334C2E">
        <w:tc>
          <w:tcPr>
            <w:tcW w:w="846" w:type="dxa"/>
          </w:tcPr>
          <w:p w14:paraId="13B114A0" w14:textId="77777777" w:rsidR="00A126D4" w:rsidRPr="00A126D4" w:rsidRDefault="00A126D4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0B70F041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06BDB4F3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36D37EC2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6AB29FF5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61AF5EC8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1FD40443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23B43D82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54A85C6C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</w:tr>
      <w:tr w:rsidR="00A126D4" w14:paraId="697F6B23" w14:textId="77777777" w:rsidTr="00334C2E">
        <w:tc>
          <w:tcPr>
            <w:tcW w:w="846" w:type="dxa"/>
          </w:tcPr>
          <w:p w14:paraId="52B6409A" w14:textId="77777777" w:rsidR="00A126D4" w:rsidRPr="00A126D4" w:rsidRDefault="00A126D4" w:rsidP="00A126D4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131" w:type="dxa"/>
          </w:tcPr>
          <w:p w14:paraId="34D94144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0DA9A812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711" w:type="dxa"/>
          </w:tcPr>
          <w:p w14:paraId="40A17043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256" w:type="dxa"/>
          </w:tcPr>
          <w:p w14:paraId="0C5C9D40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949" w:type="dxa"/>
          </w:tcPr>
          <w:p w14:paraId="58094ABC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878" w:type="dxa"/>
          </w:tcPr>
          <w:p w14:paraId="7784E7C2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1631" w:type="dxa"/>
          </w:tcPr>
          <w:p w14:paraId="40BBF909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2054" w:type="dxa"/>
          </w:tcPr>
          <w:p w14:paraId="064D95FB" w14:textId="77777777" w:rsidR="00A126D4" w:rsidRDefault="00A126D4">
            <w:pPr>
              <w:rPr>
                <w:b/>
                <w:sz w:val="32"/>
                <w:szCs w:val="32"/>
                <w:lang w:val="sv-SE"/>
              </w:rPr>
            </w:pPr>
          </w:p>
        </w:tc>
      </w:tr>
    </w:tbl>
    <w:p w14:paraId="7989707D" w14:textId="77777777" w:rsidR="00B40419" w:rsidRDefault="00B40419">
      <w:pPr>
        <w:rPr>
          <w:b/>
          <w:sz w:val="32"/>
          <w:szCs w:val="32"/>
          <w:lang w:val="sv-SE"/>
        </w:rPr>
      </w:pPr>
    </w:p>
    <w:tbl>
      <w:tblPr>
        <w:tblW w:w="6989" w:type="dxa"/>
        <w:tblInd w:w="8222" w:type="dxa"/>
        <w:tblLook w:val="04A0" w:firstRow="1" w:lastRow="0" w:firstColumn="1" w:lastColumn="0" w:noHBand="0" w:noVBand="1"/>
      </w:tblPr>
      <w:tblGrid>
        <w:gridCol w:w="6989"/>
      </w:tblGrid>
      <w:tr w:rsidR="00EA367A" w:rsidRPr="00235E4F" w14:paraId="4797B4EF" w14:textId="77777777" w:rsidTr="00EA367A">
        <w:tc>
          <w:tcPr>
            <w:tcW w:w="6989" w:type="dxa"/>
            <w:shd w:val="clear" w:color="auto" w:fill="auto"/>
          </w:tcPr>
          <w:p w14:paraId="2147EC3F" w14:textId="77777777" w:rsidR="00EA367A" w:rsidRPr="00235E4F" w:rsidRDefault="00EA367A" w:rsidP="004758F5">
            <w:pPr>
              <w:ind w:left="5760" w:hanging="5222"/>
              <w:rPr>
                <w:i/>
                <w:sz w:val="28"/>
                <w:lang w:val="sv-SE"/>
              </w:rPr>
            </w:pPr>
            <w:r w:rsidRPr="00235E4F">
              <w:rPr>
                <w:i/>
                <w:sz w:val="28"/>
                <w:lang w:val="sv-SE"/>
              </w:rPr>
              <w:t xml:space="preserve">Hà Nội, Ngày       tháng        năm  </w:t>
            </w:r>
            <w:r>
              <w:rPr>
                <w:i/>
                <w:sz w:val="28"/>
                <w:lang w:val="sv-SE"/>
              </w:rPr>
              <w:t>2025</w:t>
            </w:r>
          </w:p>
          <w:p w14:paraId="0D45BE06" w14:textId="4B4AD0B6" w:rsidR="00EA367A" w:rsidRPr="00A126D4" w:rsidRDefault="00EA367A" w:rsidP="00A126D4">
            <w:pPr>
              <w:ind w:left="5760" w:hanging="5222"/>
              <w:rPr>
                <w:lang w:val="sv-SE"/>
              </w:rPr>
            </w:pPr>
            <w:r w:rsidRPr="00235E4F">
              <w:rPr>
                <w:lang w:val="sv-SE"/>
              </w:rPr>
              <w:t xml:space="preserve">                TRƯỞNG ĐƠN VỊ</w:t>
            </w:r>
          </w:p>
        </w:tc>
      </w:tr>
    </w:tbl>
    <w:p w14:paraId="408BEA1F" w14:textId="77777777" w:rsidR="00B40419" w:rsidRDefault="00B40419"/>
    <w:sectPr w:rsidR="00B40419" w:rsidSect="00F37C0A">
      <w:pgSz w:w="16840" w:h="11907" w:orient="landscape" w:code="9"/>
      <w:pgMar w:top="709" w:right="1134" w:bottom="0" w:left="29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4F61"/>
    <w:multiLevelType w:val="hybridMultilevel"/>
    <w:tmpl w:val="127EA9F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94123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19"/>
    <w:rsid w:val="00060857"/>
    <w:rsid w:val="000A76F8"/>
    <w:rsid w:val="000B1A50"/>
    <w:rsid w:val="000B7CEB"/>
    <w:rsid w:val="00334C2E"/>
    <w:rsid w:val="006C02AA"/>
    <w:rsid w:val="006E6E53"/>
    <w:rsid w:val="00920A20"/>
    <w:rsid w:val="009218AD"/>
    <w:rsid w:val="009C24D4"/>
    <w:rsid w:val="00A126D4"/>
    <w:rsid w:val="00B40419"/>
    <w:rsid w:val="00BD2517"/>
    <w:rsid w:val="00C87909"/>
    <w:rsid w:val="00D17EF0"/>
    <w:rsid w:val="00DE0CA2"/>
    <w:rsid w:val="00E21D02"/>
    <w:rsid w:val="00E752AC"/>
    <w:rsid w:val="00EA367A"/>
    <w:rsid w:val="00EE3DA9"/>
    <w:rsid w:val="00F37C0A"/>
    <w:rsid w:val="00F568DA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B645"/>
  <w15:chartTrackingRefBased/>
  <w15:docId w15:val="{3572F0E4-FB05-4AF4-89B7-C5C8C02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40419"/>
  </w:style>
  <w:style w:type="paragraph" w:styleId="ListParagraph">
    <w:name w:val="List Paragraph"/>
    <w:basedOn w:val="Normal"/>
    <w:uiPriority w:val="34"/>
    <w:qFormat/>
    <w:rsid w:val="00A1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Phuong Dung</dc:creator>
  <cp:keywords/>
  <dc:description/>
  <cp:lastModifiedBy>Nguyen Thi Phuong Dung</cp:lastModifiedBy>
  <cp:revision>9</cp:revision>
  <dcterms:created xsi:type="dcterms:W3CDTF">2025-06-18T08:23:00Z</dcterms:created>
  <dcterms:modified xsi:type="dcterms:W3CDTF">2025-07-01T03:15:00Z</dcterms:modified>
</cp:coreProperties>
</file>